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C1D7" w14:textId="076B6E7F" w:rsidR="0039670F" w:rsidRPr="000A1ED8" w:rsidRDefault="000A1ED8" w:rsidP="0039670F">
      <w:pPr>
        <w:jc w:val="center"/>
        <w:rPr>
          <w:sz w:val="28"/>
        </w:rPr>
      </w:pPr>
      <w:r w:rsidRPr="000A1ED8">
        <w:rPr>
          <w:b/>
          <w:sz w:val="28"/>
        </w:rPr>
        <w:t>Kindergarten Schedule- Zander K2</w:t>
      </w:r>
    </w:p>
    <w:p w14:paraId="256DD7FD" w14:textId="252FF7FA" w:rsidR="000A1ED8" w:rsidRPr="000A1ED8" w:rsidRDefault="000A1ED8" w:rsidP="0039670F">
      <w:pPr>
        <w:jc w:val="center"/>
        <w:rPr>
          <w:b/>
          <w:sz w:val="28"/>
        </w:rPr>
      </w:pPr>
      <w:r>
        <w:rPr>
          <w:b/>
          <w:sz w:val="28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61"/>
        <w:gridCol w:w="2398"/>
        <w:gridCol w:w="2398"/>
        <w:gridCol w:w="2399"/>
        <w:gridCol w:w="2399"/>
      </w:tblGrid>
      <w:tr w:rsidR="006B2DE3" w:rsidRPr="0039670F" w14:paraId="331AA259" w14:textId="77777777" w:rsidTr="006B2DE3">
        <w:tc>
          <w:tcPr>
            <w:tcW w:w="2335" w:type="dxa"/>
          </w:tcPr>
          <w:p w14:paraId="5FE48046" w14:textId="4A283811" w:rsidR="006B2DE3" w:rsidRPr="0039670F" w:rsidRDefault="006B2DE3" w:rsidP="0039670F">
            <w:pPr>
              <w:jc w:val="center"/>
              <w:rPr>
                <w:b/>
                <w:sz w:val="24"/>
              </w:rPr>
            </w:pPr>
          </w:p>
        </w:tc>
        <w:tc>
          <w:tcPr>
            <w:tcW w:w="2461" w:type="dxa"/>
          </w:tcPr>
          <w:p w14:paraId="5C19EE1F" w14:textId="33DF4DE4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Monday</w:t>
            </w:r>
          </w:p>
        </w:tc>
        <w:tc>
          <w:tcPr>
            <w:tcW w:w="2398" w:type="dxa"/>
          </w:tcPr>
          <w:p w14:paraId="69D0FC4B" w14:textId="29742B9A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Tuesday</w:t>
            </w:r>
          </w:p>
        </w:tc>
        <w:tc>
          <w:tcPr>
            <w:tcW w:w="2398" w:type="dxa"/>
          </w:tcPr>
          <w:p w14:paraId="116BABB4" w14:textId="4C11C3D9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Wednesday</w:t>
            </w:r>
          </w:p>
        </w:tc>
        <w:tc>
          <w:tcPr>
            <w:tcW w:w="2399" w:type="dxa"/>
          </w:tcPr>
          <w:p w14:paraId="6AA6E5CA" w14:textId="22DD00C3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Thursday</w:t>
            </w:r>
          </w:p>
        </w:tc>
        <w:tc>
          <w:tcPr>
            <w:tcW w:w="2399" w:type="dxa"/>
          </w:tcPr>
          <w:p w14:paraId="1FCA6893" w14:textId="3BD83A60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Friday</w:t>
            </w:r>
          </w:p>
        </w:tc>
      </w:tr>
      <w:tr w:rsidR="006B2DE3" w:rsidRPr="0039670F" w14:paraId="58B80C91" w14:textId="77777777" w:rsidTr="006B2DE3">
        <w:tc>
          <w:tcPr>
            <w:tcW w:w="2335" w:type="dxa"/>
          </w:tcPr>
          <w:p w14:paraId="1FD30D18" w14:textId="77F3E71D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730-8</w:t>
            </w:r>
          </w:p>
        </w:tc>
        <w:tc>
          <w:tcPr>
            <w:tcW w:w="2461" w:type="dxa"/>
          </w:tcPr>
          <w:p w14:paraId="13ECFD62" w14:textId="5C909FFC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Arrival</w:t>
            </w:r>
          </w:p>
          <w:p w14:paraId="7EAA269C" w14:textId="3826265B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Courtyard Prayer @ 745</w:t>
            </w:r>
          </w:p>
        </w:tc>
        <w:tc>
          <w:tcPr>
            <w:tcW w:w="2398" w:type="dxa"/>
          </w:tcPr>
          <w:p w14:paraId="60982728" w14:textId="7B66F805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Arrival</w:t>
            </w:r>
          </w:p>
        </w:tc>
        <w:tc>
          <w:tcPr>
            <w:tcW w:w="2398" w:type="dxa"/>
          </w:tcPr>
          <w:p w14:paraId="4823065E" w14:textId="68FEBAD6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Arrival</w:t>
            </w:r>
          </w:p>
        </w:tc>
        <w:tc>
          <w:tcPr>
            <w:tcW w:w="2399" w:type="dxa"/>
          </w:tcPr>
          <w:p w14:paraId="02B82004" w14:textId="0F529616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Arrival</w:t>
            </w:r>
          </w:p>
        </w:tc>
        <w:tc>
          <w:tcPr>
            <w:tcW w:w="2399" w:type="dxa"/>
          </w:tcPr>
          <w:p w14:paraId="6CB0E116" w14:textId="6E548482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Arrival</w:t>
            </w:r>
          </w:p>
        </w:tc>
      </w:tr>
      <w:tr w:rsidR="006B2DE3" w:rsidRPr="0039670F" w14:paraId="4D97F19F" w14:textId="77777777" w:rsidTr="00186FF6">
        <w:tc>
          <w:tcPr>
            <w:tcW w:w="2335" w:type="dxa"/>
          </w:tcPr>
          <w:p w14:paraId="27C70619" w14:textId="3276ED6D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8-830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14:paraId="5FAFD491" w14:textId="335664E2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Prayer &amp;</w:t>
            </w:r>
          </w:p>
          <w:p w14:paraId="1941A462" w14:textId="2C5BFAC3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Morning Meeting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102276BC" w14:textId="1468FFE1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Prayer &amp;</w:t>
            </w:r>
          </w:p>
          <w:p w14:paraId="064BF907" w14:textId="66276389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Morning Meeting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2F2D9368" w14:textId="1B2D230C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Prayer &amp;</w:t>
            </w:r>
          </w:p>
          <w:p w14:paraId="2B9D4894" w14:textId="1531B65C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Morning Meeting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356E5E60" w14:textId="2DA641B3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Prayer &amp;</w:t>
            </w:r>
          </w:p>
          <w:p w14:paraId="4BF610BC" w14:textId="4DBF0D4F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Morning Meeting</w:t>
            </w:r>
          </w:p>
        </w:tc>
        <w:tc>
          <w:tcPr>
            <w:tcW w:w="2399" w:type="dxa"/>
          </w:tcPr>
          <w:p w14:paraId="39ECD443" w14:textId="65EDFD64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Free Choice Centers</w:t>
            </w:r>
          </w:p>
        </w:tc>
      </w:tr>
      <w:tr w:rsidR="006B2DE3" w:rsidRPr="0039670F" w14:paraId="7EC3877D" w14:textId="77777777" w:rsidTr="00186FF6">
        <w:tc>
          <w:tcPr>
            <w:tcW w:w="2335" w:type="dxa"/>
          </w:tcPr>
          <w:p w14:paraId="591D2E16" w14:textId="60CCB4D8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830-9</w:t>
            </w:r>
          </w:p>
        </w:tc>
        <w:tc>
          <w:tcPr>
            <w:tcW w:w="2461" w:type="dxa"/>
            <w:tcBorders>
              <w:bottom w:val="nil"/>
            </w:tcBorders>
          </w:tcPr>
          <w:p w14:paraId="4F7DED37" w14:textId="30C606B8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Literacy Block</w:t>
            </w:r>
            <w:r w:rsidR="00186FF6" w:rsidRPr="0039670F">
              <w:rPr>
                <w:sz w:val="24"/>
              </w:rPr>
              <w:t>/ Centers</w:t>
            </w:r>
          </w:p>
        </w:tc>
        <w:tc>
          <w:tcPr>
            <w:tcW w:w="2398" w:type="dxa"/>
            <w:tcBorders>
              <w:bottom w:val="nil"/>
            </w:tcBorders>
          </w:tcPr>
          <w:p w14:paraId="2D022E0C" w14:textId="56F57F73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Literacy Block</w:t>
            </w:r>
            <w:r w:rsidR="00186FF6" w:rsidRPr="0039670F">
              <w:rPr>
                <w:sz w:val="24"/>
              </w:rPr>
              <w:t>/ Centers</w:t>
            </w:r>
          </w:p>
        </w:tc>
        <w:tc>
          <w:tcPr>
            <w:tcW w:w="2398" w:type="dxa"/>
            <w:tcBorders>
              <w:bottom w:val="nil"/>
            </w:tcBorders>
          </w:tcPr>
          <w:p w14:paraId="47AD5EBF" w14:textId="07F6950A" w:rsidR="006B2DE3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School Mass 830-930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1189DCD" w14:textId="070E90BD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Literacy Block</w:t>
            </w:r>
            <w:r w:rsidR="00186FF6" w:rsidRPr="0039670F">
              <w:rPr>
                <w:sz w:val="24"/>
              </w:rPr>
              <w:t>/ Centers</w:t>
            </w:r>
          </w:p>
        </w:tc>
        <w:tc>
          <w:tcPr>
            <w:tcW w:w="2399" w:type="dxa"/>
          </w:tcPr>
          <w:p w14:paraId="421F2D95" w14:textId="5E334EA9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Prayer &amp;</w:t>
            </w:r>
          </w:p>
          <w:p w14:paraId="086AA834" w14:textId="4124864B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Morning Meeting</w:t>
            </w:r>
          </w:p>
        </w:tc>
      </w:tr>
      <w:tr w:rsidR="006B2DE3" w:rsidRPr="0039670F" w14:paraId="01C299E0" w14:textId="77777777" w:rsidTr="00186FF6">
        <w:tc>
          <w:tcPr>
            <w:tcW w:w="2335" w:type="dxa"/>
          </w:tcPr>
          <w:p w14:paraId="2E31B3E2" w14:textId="29054B7E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9-930</w:t>
            </w:r>
          </w:p>
        </w:tc>
        <w:tc>
          <w:tcPr>
            <w:tcW w:w="2461" w:type="dxa"/>
            <w:tcBorders>
              <w:top w:val="nil"/>
            </w:tcBorders>
          </w:tcPr>
          <w:p w14:paraId="43CEA71D" w14:textId="35D5143B" w:rsidR="006B2DE3" w:rsidRPr="0039670F" w:rsidRDefault="006B2DE3" w:rsidP="0039670F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14:paraId="69EDDE59" w14:textId="06DDB7A2" w:rsidR="006B2DE3" w:rsidRPr="0039670F" w:rsidRDefault="006B2DE3" w:rsidP="0039670F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14:paraId="6577DBDD" w14:textId="6E6DE616" w:rsidR="006B2DE3" w:rsidRPr="0039670F" w:rsidRDefault="006B2DE3" w:rsidP="0039670F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3A9DD4" w14:textId="4D1539B3" w:rsidR="006B2DE3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Recess/Bathroom Break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5DC5A11C" w14:textId="2B52C44D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  <w:r w:rsidR="00186FF6" w:rsidRPr="0039670F">
              <w:rPr>
                <w:sz w:val="24"/>
              </w:rPr>
              <w:t>/Bathroom Break</w:t>
            </w:r>
          </w:p>
        </w:tc>
      </w:tr>
      <w:tr w:rsidR="006B2DE3" w:rsidRPr="0039670F" w14:paraId="6F5699A1" w14:textId="77777777" w:rsidTr="0039670F">
        <w:tc>
          <w:tcPr>
            <w:tcW w:w="2335" w:type="dxa"/>
          </w:tcPr>
          <w:p w14:paraId="2195CCAA" w14:textId="17CA7FEE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930-9</w:t>
            </w:r>
            <w:r w:rsidR="00127CEC" w:rsidRPr="0039670F">
              <w:rPr>
                <w:sz w:val="24"/>
              </w:rPr>
              <w:t>45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0AD968A2" w14:textId="0959415E" w:rsidR="006B2DE3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Bathroom Break/</w:t>
            </w:r>
            <w:r w:rsidR="00127CEC" w:rsidRPr="0039670F">
              <w:rPr>
                <w:sz w:val="24"/>
              </w:rPr>
              <w:t>S</w:t>
            </w:r>
            <w:r w:rsidR="006B2DE3" w:rsidRPr="0039670F">
              <w:rPr>
                <w:sz w:val="24"/>
              </w:rPr>
              <w:t>nack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518FD549" w14:textId="11170E7E" w:rsidR="006B2DE3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Bathroom Break/</w:t>
            </w:r>
            <w:r w:rsidR="00127CEC" w:rsidRPr="0039670F">
              <w:rPr>
                <w:sz w:val="24"/>
              </w:rPr>
              <w:t>S</w:t>
            </w:r>
            <w:r w:rsidR="006B2DE3" w:rsidRPr="0039670F">
              <w:rPr>
                <w:sz w:val="24"/>
              </w:rPr>
              <w:t>nack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15F62179" w14:textId="74E60FB2" w:rsidR="006B2DE3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Bathroom Break/Snack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1E6ECB2B" w14:textId="715D930A" w:rsidR="006B2DE3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Snack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4EA8B" w14:textId="13ABA3C4" w:rsidR="006B2DE3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Snack</w:t>
            </w:r>
          </w:p>
        </w:tc>
      </w:tr>
      <w:tr w:rsidR="006B2DE3" w:rsidRPr="0039670F" w14:paraId="24E86613" w14:textId="77777777" w:rsidTr="0039670F">
        <w:tc>
          <w:tcPr>
            <w:tcW w:w="2335" w:type="dxa"/>
          </w:tcPr>
          <w:p w14:paraId="6850AC19" w14:textId="5DF7DF35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9</w:t>
            </w:r>
            <w:r w:rsidR="00127CEC" w:rsidRPr="0039670F">
              <w:rPr>
                <w:sz w:val="24"/>
              </w:rPr>
              <w:t>45</w:t>
            </w:r>
            <w:r w:rsidRPr="0039670F">
              <w:rPr>
                <w:sz w:val="24"/>
              </w:rPr>
              <w:t>-10</w:t>
            </w:r>
            <w:r w:rsidR="00127CEC" w:rsidRPr="0039670F">
              <w:rPr>
                <w:sz w:val="24"/>
              </w:rPr>
              <w:t>10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72999" w14:textId="55D3C009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3CFB7" w14:textId="377AFD4D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46025" w14:textId="04543942" w:rsidR="006B2DE3" w:rsidRPr="0039670F" w:rsidRDefault="006B2D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CD93BEB" w14:textId="061691DA" w:rsidR="006B2DE3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Music 945-1015</w:t>
            </w:r>
          </w:p>
        </w:tc>
        <w:tc>
          <w:tcPr>
            <w:tcW w:w="2399" w:type="dxa"/>
            <w:tcBorders>
              <w:bottom w:val="nil"/>
            </w:tcBorders>
          </w:tcPr>
          <w:p w14:paraId="54DC5CFE" w14:textId="5A932328" w:rsidR="006B2DE3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Literacy</w:t>
            </w:r>
          </w:p>
        </w:tc>
      </w:tr>
      <w:tr w:rsidR="006B2DE3" w:rsidRPr="0039670F" w14:paraId="2FA13FA8" w14:textId="77777777" w:rsidTr="0039670F">
        <w:tc>
          <w:tcPr>
            <w:tcW w:w="2335" w:type="dxa"/>
          </w:tcPr>
          <w:p w14:paraId="02A0ACAA" w14:textId="679D741B" w:rsidR="006B2DE3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1010-1030</w:t>
            </w:r>
          </w:p>
        </w:tc>
        <w:tc>
          <w:tcPr>
            <w:tcW w:w="2461" w:type="dxa"/>
            <w:tcBorders>
              <w:bottom w:val="nil"/>
            </w:tcBorders>
          </w:tcPr>
          <w:p w14:paraId="690CAD5A" w14:textId="20F3F65C" w:rsidR="006B2DE3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 xml:space="preserve">Literacy Block/ </w:t>
            </w:r>
            <w:r w:rsidR="00FD4EE3" w:rsidRPr="0039670F">
              <w:rPr>
                <w:sz w:val="24"/>
              </w:rPr>
              <w:t>Centers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8EAADB" w:themeFill="accent1" w:themeFillTint="99"/>
          </w:tcPr>
          <w:p w14:paraId="26634D5C" w14:textId="600B9AE1" w:rsidR="006B2DE3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P.E.</w:t>
            </w:r>
            <w:r w:rsidR="00847934" w:rsidRPr="0039670F">
              <w:rPr>
                <w:sz w:val="24"/>
              </w:rPr>
              <w:t xml:space="preserve"> 1020-1050</w:t>
            </w:r>
          </w:p>
        </w:tc>
        <w:tc>
          <w:tcPr>
            <w:tcW w:w="2398" w:type="dxa"/>
            <w:tcBorders>
              <w:bottom w:val="nil"/>
            </w:tcBorders>
          </w:tcPr>
          <w:p w14:paraId="4A9B8FF9" w14:textId="08B6DEE3" w:rsidR="006B2DE3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Literacy</w:t>
            </w:r>
            <w:r w:rsidR="00186FF6" w:rsidRPr="0039670F">
              <w:rPr>
                <w:sz w:val="24"/>
              </w:rPr>
              <w:t xml:space="preserve"> Block/ Centers</w:t>
            </w:r>
          </w:p>
        </w:tc>
        <w:tc>
          <w:tcPr>
            <w:tcW w:w="2399" w:type="dxa"/>
            <w:tcBorders>
              <w:bottom w:val="nil"/>
            </w:tcBorders>
          </w:tcPr>
          <w:p w14:paraId="4CEF1D38" w14:textId="43A9F49F" w:rsidR="006B2DE3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Literacy Block/ Centers</w:t>
            </w:r>
          </w:p>
        </w:tc>
        <w:tc>
          <w:tcPr>
            <w:tcW w:w="2399" w:type="dxa"/>
            <w:tcBorders>
              <w:top w:val="nil"/>
            </w:tcBorders>
          </w:tcPr>
          <w:p w14:paraId="0C40DE6A" w14:textId="7D899D7A" w:rsidR="006B2DE3" w:rsidRPr="0039670F" w:rsidRDefault="006B2DE3" w:rsidP="0039670F">
            <w:pPr>
              <w:jc w:val="center"/>
              <w:rPr>
                <w:sz w:val="24"/>
              </w:rPr>
            </w:pPr>
          </w:p>
        </w:tc>
      </w:tr>
      <w:tr w:rsidR="00127CEC" w:rsidRPr="0039670F" w14:paraId="11471E54" w14:textId="77777777" w:rsidTr="00186FF6">
        <w:tc>
          <w:tcPr>
            <w:tcW w:w="2335" w:type="dxa"/>
          </w:tcPr>
          <w:p w14:paraId="5BDC4B8F" w14:textId="60DE79EF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1030-11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14:paraId="2D4B928E" w14:textId="758CA325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bottom w:val="single" w:sz="4" w:space="0" w:color="auto"/>
            </w:tcBorders>
            <w:shd w:val="clear" w:color="auto" w:fill="8EAADB" w:themeFill="accent1" w:themeFillTint="99"/>
          </w:tcPr>
          <w:p w14:paraId="474210C0" w14:textId="27E16D12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C89744F" w14:textId="39203488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503FDD61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</w:tcPr>
          <w:p w14:paraId="3D1CB48B" w14:textId="39E0F6C2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Math</w:t>
            </w:r>
          </w:p>
        </w:tc>
      </w:tr>
      <w:tr w:rsidR="00127CEC" w:rsidRPr="0039670F" w14:paraId="3D6CA927" w14:textId="77777777" w:rsidTr="00186FF6">
        <w:tc>
          <w:tcPr>
            <w:tcW w:w="2335" w:type="dxa"/>
          </w:tcPr>
          <w:p w14:paraId="14DD0366" w14:textId="3631383C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11-1120</w:t>
            </w:r>
          </w:p>
        </w:tc>
        <w:tc>
          <w:tcPr>
            <w:tcW w:w="2461" w:type="dxa"/>
            <w:tcBorders>
              <w:top w:val="nil"/>
            </w:tcBorders>
          </w:tcPr>
          <w:p w14:paraId="7DD828F5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bottom w:val="nil"/>
            </w:tcBorders>
            <w:shd w:val="clear" w:color="auto" w:fill="A8D08D" w:themeFill="accent6" w:themeFillTint="99"/>
          </w:tcPr>
          <w:p w14:paraId="68A83517" w14:textId="25A2099A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Spanish 11-1130</w:t>
            </w:r>
          </w:p>
        </w:tc>
        <w:tc>
          <w:tcPr>
            <w:tcW w:w="2398" w:type="dxa"/>
            <w:tcBorders>
              <w:top w:val="nil"/>
            </w:tcBorders>
          </w:tcPr>
          <w:p w14:paraId="18099763" w14:textId="30A64408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14:paraId="4301773F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9" w:type="dxa"/>
          </w:tcPr>
          <w:p w14:paraId="2A489443" w14:textId="0709F93B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Religion</w:t>
            </w:r>
          </w:p>
        </w:tc>
      </w:tr>
      <w:tr w:rsidR="00127CEC" w:rsidRPr="0039670F" w14:paraId="65B93C33" w14:textId="77777777" w:rsidTr="0039670F">
        <w:tc>
          <w:tcPr>
            <w:tcW w:w="2335" w:type="dxa"/>
          </w:tcPr>
          <w:p w14:paraId="21640D20" w14:textId="49E18860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1120-1140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65850D4" w14:textId="7144349C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8D08D" w:themeFill="accent6" w:themeFillTint="99"/>
          </w:tcPr>
          <w:p w14:paraId="5521A470" w14:textId="5332571C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06AE4B36" w14:textId="18E6962E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67880705" w14:textId="611C24DF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Recess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88231B1" w14:textId="32C5CEE5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Art</w:t>
            </w:r>
          </w:p>
        </w:tc>
      </w:tr>
      <w:tr w:rsidR="00127CEC" w:rsidRPr="0039670F" w14:paraId="6F86B8F1" w14:textId="77777777" w:rsidTr="0039670F">
        <w:tc>
          <w:tcPr>
            <w:tcW w:w="2335" w:type="dxa"/>
          </w:tcPr>
          <w:p w14:paraId="1C60A2C7" w14:textId="5A601CE2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1140-1210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42515F52" w14:textId="6E497C71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Lunch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46C29B04" w14:textId="3390B5E7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Lunch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32C1B435" w14:textId="1437DDA9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Lunch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4C2B213B" w14:textId="3E3F515F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Lunch</w:t>
            </w:r>
          </w:p>
        </w:tc>
        <w:tc>
          <w:tcPr>
            <w:tcW w:w="2399" w:type="dxa"/>
            <w:tcBorders>
              <w:bottom w:val="nil"/>
            </w:tcBorders>
          </w:tcPr>
          <w:p w14:paraId="2DA6B551" w14:textId="3250D681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Pack up/ Courtyard</w:t>
            </w:r>
          </w:p>
        </w:tc>
      </w:tr>
      <w:tr w:rsidR="00127CEC" w:rsidRPr="0039670F" w14:paraId="3E6A7270" w14:textId="77777777" w:rsidTr="0039670F">
        <w:tc>
          <w:tcPr>
            <w:tcW w:w="2335" w:type="dxa"/>
          </w:tcPr>
          <w:p w14:paraId="11C2125A" w14:textId="03473D22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1210-1230</w:t>
            </w:r>
          </w:p>
        </w:tc>
        <w:tc>
          <w:tcPr>
            <w:tcW w:w="2461" w:type="dxa"/>
          </w:tcPr>
          <w:p w14:paraId="5D46D1D9" w14:textId="35576B95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Rosary/ Prayer</w:t>
            </w:r>
          </w:p>
        </w:tc>
        <w:tc>
          <w:tcPr>
            <w:tcW w:w="2398" w:type="dxa"/>
          </w:tcPr>
          <w:p w14:paraId="00ED52CB" w14:textId="4CC4D5EF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Rosary/ Prayer</w:t>
            </w:r>
          </w:p>
        </w:tc>
        <w:tc>
          <w:tcPr>
            <w:tcW w:w="2398" w:type="dxa"/>
          </w:tcPr>
          <w:p w14:paraId="2B8DEADF" w14:textId="365010C2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Rosary/ Prayer</w:t>
            </w:r>
          </w:p>
        </w:tc>
        <w:tc>
          <w:tcPr>
            <w:tcW w:w="2399" w:type="dxa"/>
          </w:tcPr>
          <w:p w14:paraId="7E783E88" w14:textId="389FC1A3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Rosary/ Prayer</w:t>
            </w:r>
          </w:p>
        </w:tc>
        <w:tc>
          <w:tcPr>
            <w:tcW w:w="2399" w:type="dxa"/>
            <w:tcBorders>
              <w:top w:val="nil"/>
            </w:tcBorders>
          </w:tcPr>
          <w:p w14:paraId="6603E4B9" w14:textId="4F465E2F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Prayer @1210</w:t>
            </w:r>
          </w:p>
        </w:tc>
      </w:tr>
      <w:tr w:rsidR="00127CEC" w:rsidRPr="0039670F" w14:paraId="732576C3" w14:textId="77777777" w:rsidTr="00FD4EE3">
        <w:tc>
          <w:tcPr>
            <w:tcW w:w="2335" w:type="dxa"/>
          </w:tcPr>
          <w:p w14:paraId="51C601B3" w14:textId="0EAF3794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1230-12</w:t>
            </w:r>
            <w:r w:rsidR="00847934" w:rsidRPr="0039670F">
              <w:rPr>
                <w:sz w:val="24"/>
              </w:rPr>
              <w:t>45</w:t>
            </w:r>
          </w:p>
        </w:tc>
        <w:tc>
          <w:tcPr>
            <w:tcW w:w="2461" w:type="dxa"/>
          </w:tcPr>
          <w:p w14:paraId="343C243E" w14:textId="07AA43A0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Religion</w:t>
            </w:r>
          </w:p>
        </w:tc>
        <w:tc>
          <w:tcPr>
            <w:tcW w:w="2398" w:type="dxa"/>
          </w:tcPr>
          <w:p w14:paraId="02472DCD" w14:textId="44A5CCB2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Religion</w:t>
            </w:r>
          </w:p>
        </w:tc>
        <w:tc>
          <w:tcPr>
            <w:tcW w:w="2398" w:type="dxa"/>
          </w:tcPr>
          <w:p w14:paraId="7FB4CBB0" w14:textId="786CE2E5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Religion</w:t>
            </w:r>
          </w:p>
        </w:tc>
        <w:tc>
          <w:tcPr>
            <w:tcW w:w="2399" w:type="dxa"/>
          </w:tcPr>
          <w:p w14:paraId="55F72450" w14:textId="14A5312D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Religion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538E7E9" w14:textId="64AA70BA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Dismissal 1220</w:t>
            </w:r>
          </w:p>
        </w:tc>
      </w:tr>
      <w:tr w:rsidR="00127CEC" w:rsidRPr="0039670F" w14:paraId="2BE84762" w14:textId="77777777" w:rsidTr="00FD4EE3">
        <w:tc>
          <w:tcPr>
            <w:tcW w:w="2335" w:type="dxa"/>
          </w:tcPr>
          <w:p w14:paraId="21783F44" w14:textId="1CE904CE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12</w:t>
            </w:r>
            <w:r w:rsidR="00847934" w:rsidRPr="0039670F">
              <w:rPr>
                <w:sz w:val="24"/>
              </w:rPr>
              <w:t>45</w:t>
            </w:r>
            <w:r w:rsidRPr="0039670F">
              <w:rPr>
                <w:sz w:val="24"/>
              </w:rPr>
              <w:t>-1</w:t>
            </w:r>
            <w:r w:rsidR="00847934" w:rsidRPr="0039670F">
              <w:rPr>
                <w:sz w:val="24"/>
              </w:rPr>
              <w:t>15</w:t>
            </w:r>
          </w:p>
        </w:tc>
        <w:tc>
          <w:tcPr>
            <w:tcW w:w="2461" w:type="dxa"/>
          </w:tcPr>
          <w:p w14:paraId="1D1FE42E" w14:textId="16A096B7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</w:t>
            </w:r>
            <w:r w:rsidR="00FD4EE3" w:rsidRPr="0039670F">
              <w:rPr>
                <w:sz w:val="24"/>
              </w:rPr>
              <w:t>ath</w:t>
            </w:r>
          </w:p>
        </w:tc>
        <w:tc>
          <w:tcPr>
            <w:tcW w:w="2398" w:type="dxa"/>
            <w:shd w:val="clear" w:color="auto" w:fill="FFD966" w:themeFill="accent4" w:themeFillTint="99"/>
          </w:tcPr>
          <w:p w14:paraId="6B816F55" w14:textId="4771D944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Music 1245-115</w:t>
            </w:r>
          </w:p>
        </w:tc>
        <w:tc>
          <w:tcPr>
            <w:tcW w:w="2398" w:type="dxa"/>
          </w:tcPr>
          <w:p w14:paraId="5F98F9AD" w14:textId="32FBB605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Math</w:t>
            </w:r>
          </w:p>
        </w:tc>
        <w:tc>
          <w:tcPr>
            <w:tcW w:w="2399" w:type="dxa"/>
          </w:tcPr>
          <w:p w14:paraId="0AAF4DF9" w14:textId="1D8B9155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Math</w:t>
            </w:r>
          </w:p>
        </w:tc>
        <w:tc>
          <w:tcPr>
            <w:tcW w:w="2399" w:type="dxa"/>
            <w:tcBorders>
              <w:bottom w:val="nil"/>
            </w:tcBorders>
          </w:tcPr>
          <w:p w14:paraId="024F010F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</w:tr>
      <w:tr w:rsidR="00127CEC" w:rsidRPr="0039670F" w14:paraId="32746FF4" w14:textId="77777777" w:rsidTr="000A1ED8">
        <w:tc>
          <w:tcPr>
            <w:tcW w:w="2335" w:type="dxa"/>
          </w:tcPr>
          <w:p w14:paraId="791C6A17" w14:textId="10039A98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</w:t>
            </w:r>
            <w:r w:rsidR="00847934" w:rsidRPr="0039670F">
              <w:rPr>
                <w:sz w:val="24"/>
              </w:rPr>
              <w:t>15</w:t>
            </w:r>
            <w:r w:rsidRPr="0039670F">
              <w:rPr>
                <w:sz w:val="24"/>
              </w:rPr>
              <w:t>-</w:t>
            </w:r>
            <w:r w:rsidR="00847934" w:rsidRPr="0039670F">
              <w:rPr>
                <w:sz w:val="24"/>
              </w:rPr>
              <w:t>145</w:t>
            </w:r>
          </w:p>
        </w:tc>
        <w:tc>
          <w:tcPr>
            <w:tcW w:w="2461" w:type="dxa"/>
          </w:tcPr>
          <w:p w14:paraId="521EF24F" w14:textId="76744AE2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Social Studies/Science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0842A794" w14:textId="1F2A76D2" w:rsidR="00127CEC" w:rsidRPr="0039670F" w:rsidRDefault="000A1ED8" w:rsidP="0039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Bathroom/</w:t>
            </w:r>
            <w:r w:rsidRPr="0039670F">
              <w:rPr>
                <w:sz w:val="24"/>
              </w:rPr>
              <w:t>Recess</w:t>
            </w:r>
            <w:r>
              <w:rPr>
                <w:sz w:val="24"/>
              </w:rPr>
              <w:t xml:space="preserve"> 115-145</w:t>
            </w:r>
          </w:p>
        </w:tc>
        <w:tc>
          <w:tcPr>
            <w:tcW w:w="2398" w:type="dxa"/>
            <w:shd w:val="clear" w:color="auto" w:fill="F4B083" w:themeFill="accent2" w:themeFillTint="99"/>
          </w:tcPr>
          <w:p w14:paraId="00239B4E" w14:textId="0FDFC307" w:rsidR="00127CEC" w:rsidRPr="0039670F" w:rsidRDefault="00186FF6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Library 1-130</w:t>
            </w:r>
          </w:p>
        </w:tc>
        <w:tc>
          <w:tcPr>
            <w:tcW w:w="2399" w:type="dxa"/>
            <w:shd w:val="clear" w:color="auto" w:fill="8EAADB" w:themeFill="accent1" w:themeFillTint="99"/>
          </w:tcPr>
          <w:p w14:paraId="7109BE33" w14:textId="4E8824D7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PE 130-2</w:t>
            </w: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1DD29395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</w:tr>
      <w:tr w:rsidR="00127CEC" w:rsidRPr="0039670F" w14:paraId="5DCBE5D2" w14:textId="77777777" w:rsidTr="000A1ED8">
        <w:tc>
          <w:tcPr>
            <w:tcW w:w="2335" w:type="dxa"/>
          </w:tcPr>
          <w:p w14:paraId="417FA7A1" w14:textId="2C877A13" w:rsidR="00127CEC" w:rsidRPr="0039670F" w:rsidRDefault="00847934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145-215</w:t>
            </w:r>
          </w:p>
        </w:tc>
        <w:tc>
          <w:tcPr>
            <w:tcW w:w="2461" w:type="dxa"/>
          </w:tcPr>
          <w:p w14:paraId="594E9478" w14:textId="2F21D9D9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Free Choice Centers</w:t>
            </w:r>
          </w:p>
        </w:tc>
        <w:tc>
          <w:tcPr>
            <w:tcW w:w="2398" w:type="dxa"/>
            <w:shd w:val="clear" w:color="auto" w:fill="FFFFFF" w:themeFill="background1"/>
          </w:tcPr>
          <w:p w14:paraId="36A29649" w14:textId="377C3027" w:rsidR="00127CEC" w:rsidRPr="0039670F" w:rsidRDefault="000A1ED8" w:rsidP="003967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2398" w:type="dxa"/>
          </w:tcPr>
          <w:p w14:paraId="166C4E6E" w14:textId="598549D4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Social Studies/ Science</w:t>
            </w:r>
            <w:r w:rsidR="00460D7C">
              <w:rPr>
                <w:sz w:val="24"/>
              </w:rPr>
              <w:t>/ Centers</w:t>
            </w:r>
          </w:p>
        </w:tc>
        <w:tc>
          <w:tcPr>
            <w:tcW w:w="2399" w:type="dxa"/>
          </w:tcPr>
          <w:p w14:paraId="5409989E" w14:textId="734AE672" w:rsidR="00127CEC" w:rsidRPr="0039670F" w:rsidRDefault="0039670F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Social Studies/ Science</w:t>
            </w:r>
            <w:r w:rsidR="00460D7C">
              <w:rPr>
                <w:sz w:val="24"/>
              </w:rPr>
              <w:t>/Centers</w:t>
            </w:r>
            <w:bookmarkStart w:id="0" w:name="_GoBack"/>
            <w:bookmarkEnd w:id="0"/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0F30CA41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</w:tr>
      <w:tr w:rsidR="00127CEC" w:rsidRPr="0039670F" w14:paraId="2D4042CE" w14:textId="77777777" w:rsidTr="00FD4EE3">
        <w:tc>
          <w:tcPr>
            <w:tcW w:w="2335" w:type="dxa"/>
          </w:tcPr>
          <w:p w14:paraId="003C4D71" w14:textId="516CD1AD" w:rsidR="00127CEC" w:rsidRPr="0039670F" w:rsidRDefault="00127CEC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2</w:t>
            </w:r>
            <w:r w:rsidR="00847934" w:rsidRPr="0039670F">
              <w:rPr>
                <w:sz w:val="24"/>
              </w:rPr>
              <w:t>15</w:t>
            </w:r>
            <w:r w:rsidRPr="0039670F">
              <w:rPr>
                <w:sz w:val="24"/>
              </w:rPr>
              <w:t>-240</w:t>
            </w:r>
          </w:p>
        </w:tc>
        <w:tc>
          <w:tcPr>
            <w:tcW w:w="2461" w:type="dxa"/>
          </w:tcPr>
          <w:p w14:paraId="24739A41" w14:textId="2F759160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Pack up/Prayer/ Dismissal</w:t>
            </w:r>
          </w:p>
        </w:tc>
        <w:tc>
          <w:tcPr>
            <w:tcW w:w="2398" w:type="dxa"/>
          </w:tcPr>
          <w:p w14:paraId="01F17DEB" w14:textId="2C329F46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Pack up/Prayer/ Dismissal</w:t>
            </w:r>
          </w:p>
        </w:tc>
        <w:tc>
          <w:tcPr>
            <w:tcW w:w="2398" w:type="dxa"/>
          </w:tcPr>
          <w:p w14:paraId="28785B1E" w14:textId="2D15104E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Pack up/Prayer/ Dismissal</w:t>
            </w:r>
          </w:p>
        </w:tc>
        <w:tc>
          <w:tcPr>
            <w:tcW w:w="2399" w:type="dxa"/>
          </w:tcPr>
          <w:p w14:paraId="2C4C50F7" w14:textId="1C1F4BF1" w:rsidR="00127CEC" w:rsidRPr="0039670F" w:rsidRDefault="00FD4EE3" w:rsidP="0039670F">
            <w:pPr>
              <w:jc w:val="center"/>
              <w:rPr>
                <w:sz w:val="24"/>
              </w:rPr>
            </w:pPr>
            <w:r w:rsidRPr="0039670F">
              <w:rPr>
                <w:sz w:val="24"/>
              </w:rPr>
              <w:t>Pack up/Prayer/ Dismissal</w:t>
            </w:r>
          </w:p>
        </w:tc>
        <w:tc>
          <w:tcPr>
            <w:tcW w:w="2399" w:type="dxa"/>
            <w:tcBorders>
              <w:top w:val="nil"/>
            </w:tcBorders>
          </w:tcPr>
          <w:p w14:paraId="06CACDA7" w14:textId="77777777" w:rsidR="00127CEC" w:rsidRPr="0039670F" w:rsidRDefault="00127CEC" w:rsidP="0039670F">
            <w:pPr>
              <w:jc w:val="center"/>
              <w:rPr>
                <w:sz w:val="24"/>
              </w:rPr>
            </w:pPr>
          </w:p>
        </w:tc>
      </w:tr>
    </w:tbl>
    <w:p w14:paraId="5813DDE1" w14:textId="77777777" w:rsidR="00F716D5" w:rsidRPr="0039670F" w:rsidRDefault="00F716D5" w:rsidP="0039670F">
      <w:pPr>
        <w:jc w:val="center"/>
        <w:rPr>
          <w:sz w:val="24"/>
        </w:rPr>
      </w:pPr>
    </w:p>
    <w:sectPr w:rsidR="00F716D5" w:rsidRPr="0039670F" w:rsidSect="006B2D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E3"/>
    <w:rsid w:val="000A1ED8"/>
    <w:rsid w:val="00127CEC"/>
    <w:rsid w:val="00186FF6"/>
    <w:rsid w:val="0039670F"/>
    <w:rsid w:val="00460D7C"/>
    <w:rsid w:val="00601F4C"/>
    <w:rsid w:val="006B2DE3"/>
    <w:rsid w:val="00772AE8"/>
    <w:rsid w:val="00847934"/>
    <w:rsid w:val="00F716D5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D9BE"/>
  <w15:chartTrackingRefBased/>
  <w15:docId w15:val="{24C10B21-9B4B-49B3-9549-ABD65C66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Zander</dc:creator>
  <cp:keywords/>
  <dc:description/>
  <cp:lastModifiedBy>Jenny Zander</cp:lastModifiedBy>
  <cp:revision>2</cp:revision>
  <dcterms:created xsi:type="dcterms:W3CDTF">2018-08-11T14:46:00Z</dcterms:created>
  <dcterms:modified xsi:type="dcterms:W3CDTF">2018-08-11T16:24:00Z</dcterms:modified>
</cp:coreProperties>
</file>